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53" w:rsidRDefault="00870D53" w:rsidP="00870D53">
      <w:r>
        <w:t>Hi Team,</w:t>
      </w:r>
    </w:p>
    <w:p w:rsidR="00870D53" w:rsidRDefault="00870D53" w:rsidP="00870D53">
      <w:r>
        <w:t>Sorry to inform you that student is not eligible because of educational back ground.(History and political Science)</w:t>
      </w:r>
    </w:p>
    <w:p w:rsidR="00870D53" w:rsidRDefault="00870D53" w:rsidP="00870D53"/>
    <w:p w:rsidR="00870D53" w:rsidRDefault="00870D53" w:rsidP="00870D53">
      <w:r>
        <w:t>Thanks</w:t>
      </w:r>
    </w:p>
    <w:p w:rsidR="00870D53" w:rsidRDefault="00870D53" w:rsidP="00870D53"/>
    <w:p w:rsidR="002B072E" w:rsidRDefault="00870D53" w:rsidP="00870D53">
      <w:r>
        <w:t>Veena</w:t>
      </w:r>
    </w:p>
    <w:sectPr w:rsidR="002B072E" w:rsidSect="002B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70D53"/>
    <w:rsid w:val="002B072E"/>
    <w:rsid w:val="0087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2019-04-14T16:50:00Z</dcterms:created>
  <dcterms:modified xsi:type="dcterms:W3CDTF">2019-04-14T16:51:00Z</dcterms:modified>
</cp:coreProperties>
</file>