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A1" w:rsidRPr="004956A1" w:rsidRDefault="004956A1" w:rsidP="004956A1">
      <w:pPr>
        <w:rPr>
          <w:b/>
        </w:rPr>
      </w:pPr>
      <w:r w:rsidRPr="004956A1">
        <w:rPr>
          <w:b/>
        </w:rPr>
        <w:t>Masters Program in Canada for IT and Computer Science with IELTS 6.5 no band less than 6.0</w:t>
      </w:r>
    </w:p>
    <w:p w:rsidR="004956A1" w:rsidRDefault="004956A1" w:rsidP="004956A1">
      <w:r>
        <w:t>This list of Programs in Canada is Suitable for students with following Qualifications:</w:t>
      </w:r>
    </w:p>
    <w:p w:rsidR="004956A1" w:rsidRDefault="004956A1" w:rsidP="004956A1">
      <w:r>
        <w:t>BSc Computer Science &amp; Information Technology</w:t>
      </w:r>
    </w:p>
    <w:p w:rsidR="004956A1" w:rsidRDefault="004956A1" w:rsidP="004956A1">
      <w:r>
        <w:t>BCA (Bachelor of Computer Application)</w:t>
      </w:r>
    </w:p>
    <w:p w:rsidR="004956A1" w:rsidRDefault="004956A1" w:rsidP="004956A1">
      <w:r>
        <w:t>BCS (Bachelor of Computer Science)</w:t>
      </w:r>
    </w:p>
    <w:p w:rsidR="004956A1" w:rsidRDefault="004956A1" w:rsidP="004956A1">
      <w:r>
        <w:t>BE Computer Engineering, Information Technology &amp; Electronics</w:t>
      </w:r>
    </w:p>
    <w:p w:rsidR="004956A1" w:rsidRDefault="004956A1" w:rsidP="004956A1">
      <w:r>
        <w:t>These Programs require IELTS score of 6.0 with no band less than 5.5</w:t>
      </w:r>
    </w:p>
    <w:p w:rsidR="004956A1" w:rsidRDefault="004956A1" w:rsidP="004956A1">
      <w:r>
        <w:t>These programs are from a wide variety of specialization related to Information Technology and Computer Science like:</w:t>
      </w:r>
    </w:p>
    <w:p w:rsidR="004956A1" w:rsidRDefault="004956A1" w:rsidP="004956A1">
      <w:r>
        <w:t>Information Technology</w:t>
      </w:r>
    </w:p>
    <w:p w:rsidR="004956A1" w:rsidRDefault="004956A1" w:rsidP="004956A1">
      <w:r>
        <w:t>Hardware Networking</w:t>
      </w:r>
    </w:p>
    <w:p w:rsidR="004956A1" w:rsidRDefault="004956A1" w:rsidP="004956A1">
      <w:r>
        <w:t>Artificial Intelligence</w:t>
      </w:r>
    </w:p>
    <w:p w:rsidR="004956A1" w:rsidRDefault="004956A1" w:rsidP="004956A1">
      <w:r>
        <w:t>Data Mining</w:t>
      </w:r>
    </w:p>
    <w:p w:rsidR="004956A1" w:rsidRDefault="004956A1" w:rsidP="004956A1">
      <w:r>
        <w:t>Database</w:t>
      </w:r>
    </w:p>
    <w:p w:rsidR="004956A1" w:rsidRDefault="004956A1" w:rsidP="004956A1">
      <w:r>
        <w:t>Networking</w:t>
      </w:r>
    </w:p>
    <w:p w:rsidR="004956A1" w:rsidRDefault="004956A1" w:rsidP="004956A1">
      <w:r>
        <w:t>Information Security</w:t>
      </w:r>
    </w:p>
    <w:p w:rsidR="004956A1" w:rsidRDefault="004956A1" w:rsidP="004956A1">
      <w:r>
        <w:t>Web Development &amp; Design</w:t>
      </w:r>
    </w:p>
    <w:p w:rsidR="004956A1" w:rsidRDefault="004956A1" w:rsidP="004956A1">
      <w:r>
        <w:t>Cloud Computing</w:t>
      </w:r>
    </w:p>
    <w:p w:rsidR="004956A1" w:rsidRDefault="004956A1" w:rsidP="004956A1">
      <w:r>
        <w:t>Robotics</w:t>
      </w:r>
    </w:p>
    <w:p w:rsidR="004956A1" w:rsidRDefault="004956A1" w:rsidP="004956A1">
      <w:r>
        <w:t>Cyber Security</w:t>
      </w:r>
    </w:p>
    <w:p w:rsidR="004956A1" w:rsidRDefault="004956A1" w:rsidP="004956A1">
      <w:r>
        <w:t>Software Engineering</w:t>
      </w:r>
    </w:p>
    <w:p w:rsidR="004956A1" w:rsidRDefault="004956A1" w:rsidP="004956A1">
      <w:r>
        <w:t>Operation Systems</w:t>
      </w:r>
    </w:p>
    <w:p w:rsidR="004956A1" w:rsidRDefault="004956A1" w:rsidP="004956A1">
      <w:r>
        <w:t>Big Data</w:t>
      </w:r>
    </w:p>
    <w:p w:rsidR="004956A1" w:rsidRDefault="004956A1" w:rsidP="004956A1">
      <w:r>
        <w:t>Computer Programmer</w:t>
      </w:r>
    </w:p>
    <w:p w:rsidR="004956A1" w:rsidRDefault="004956A1" w:rsidP="004956A1">
      <w:r>
        <w:t>Computer Technician</w:t>
      </w:r>
    </w:p>
    <w:p w:rsidR="004956A1" w:rsidRDefault="004956A1" w:rsidP="004956A1">
      <w:r>
        <w:t>Data Analysis</w:t>
      </w:r>
    </w:p>
    <w:p w:rsidR="004956A1" w:rsidRDefault="004956A1" w:rsidP="004956A1">
      <w:r>
        <w:lastRenderedPageBreak/>
        <w:t>Game Development</w:t>
      </w:r>
    </w:p>
    <w:p w:rsidR="004956A1" w:rsidRDefault="004956A1" w:rsidP="004956A1">
      <w:r>
        <w:t>Graphics &amp; Design</w:t>
      </w:r>
    </w:p>
    <w:p w:rsidR="00170AE0" w:rsidRDefault="004956A1" w:rsidP="004956A1">
      <w:r>
        <w:t>Exact academic entry criteria will differ according to programs.</w:t>
      </w:r>
    </w:p>
    <w:p w:rsidR="00A44BB8" w:rsidRPr="006731FF" w:rsidRDefault="00A44BB8" w:rsidP="004956A1">
      <w:pPr>
        <w:rPr>
          <w:b/>
        </w:rPr>
      </w:pPr>
    </w:p>
    <w:p w:rsidR="00A44BB8" w:rsidRDefault="006731FF" w:rsidP="004956A1">
      <w:pPr>
        <w:rPr>
          <w:b/>
        </w:rPr>
      </w:pPr>
      <w:r w:rsidRPr="006731FF">
        <w:rPr>
          <w:b/>
        </w:rPr>
        <w:t>Cape Breton University, Sydney, Nova Scotia</w:t>
      </w:r>
    </w:p>
    <w:p w:rsidR="006731FF" w:rsidRDefault="00103138" w:rsidP="004956A1">
      <w:pPr>
        <w:rPr>
          <w:b/>
        </w:rPr>
      </w:pPr>
      <w:r w:rsidRPr="00103138">
        <w:rPr>
          <w:b/>
        </w:rPr>
        <w:t>Master of Education in Information Technology</w:t>
      </w:r>
    </w:p>
    <w:p w:rsidR="00103138" w:rsidRDefault="00103138" w:rsidP="004956A1">
      <w:pPr>
        <w:rPr>
          <w:b/>
        </w:rPr>
      </w:pPr>
    </w:p>
    <w:p w:rsidR="00103138" w:rsidRDefault="008C4025" w:rsidP="004956A1">
      <w:pPr>
        <w:rPr>
          <w:b/>
        </w:rPr>
      </w:pPr>
      <w:r w:rsidRPr="008C4025">
        <w:rPr>
          <w:b/>
        </w:rPr>
        <w:t>Lakehead University, Thunderbay, &amp; Orillia, ON</w:t>
      </w:r>
    </w:p>
    <w:p w:rsidR="008C4025" w:rsidRDefault="008C4025" w:rsidP="004956A1">
      <w:pPr>
        <w:rPr>
          <w:b/>
        </w:rPr>
      </w:pPr>
      <w:r w:rsidRPr="008C4025">
        <w:rPr>
          <w:b/>
        </w:rPr>
        <w:t>MSc Computer Science (With up to 16 months of Co-op)*</w:t>
      </w:r>
    </w:p>
    <w:p w:rsidR="00796B75" w:rsidRDefault="00796B75" w:rsidP="004956A1">
      <w:pPr>
        <w:rPr>
          <w:b/>
        </w:rPr>
      </w:pPr>
    </w:p>
    <w:p w:rsidR="00796B75" w:rsidRPr="00796B75" w:rsidRDefault="00796B75" w:rsidP="00796B75">
      <w:pPr>
        <w:rPr>
          <w:b/>
        </w:rPr>
      </w:pPr>
      <w:r w:rsidRPr="00796B75">
        <w:rPr>
          <w:b/>
        </w:rPr>
        <w:t>Masters in Eng</w:t>
      </w:r>
      <w:r>
        <w:rPr>
          <w:b/>
        </w:rPr>
        <w:t>ineering: Electrical &amp; Computer</w:t>
      </w:r>
    </w:p>
    <w:p w:rsidR="00796B75" w:rsidRPr="00796B75" w:rsidRDefault="00796B75" w:rsidP="00796B75">
      <w:r w:rsidRPr="00796B75">
        <w:t>Intake: September and January</w:t>
      </w:r>
    </w:p>
    <w:p w:rsidR="00796B75" w:rsidRPr="00796B75" w:rsidRDefault="00796B75" w:rsidP="00796B75">
      <w:r w:rsidRPr="00796B75">
        <w:t>IELTS Requirements: 6.5 with no band less than 6.0</w:t>
      </w:r>
    </w:p>
    <w:p w:rsidR="00796B75" w:rsidRPr="00796B75" w:rsidRDefault="00796B75" w:rsidP="00796B75">
      <w:r w:rsidRPr="00796B75">
        <w:t>Admission Requirements:</w:t>
      </w:r>
    </w:p>
    <w:p w:rsidR="00796B75" w:rsidRPr="00796B75" w:rsidRDefault="00796B75" w:rsidP="00796B75">
      <w:r w:rsidRPr="00796B75">
        <w:t>Bachelors Degree from a recognized institute</w:t>
      </w:r>
    </w:p>
    <w:p w:rsidR="00796B75" w:rsidRDefault="00796B75" w:rsidP="00796B75">
      <w:r w:rsidRPr="00796B75">
        <w:t xml:space="preserve">Link to Program: </w:t>
      </w:r>
      <w:hyperlink r:id="rId4" w:history="1">
        <w:r w:rsidRPr="004C33C9">
          <w:rPr>
            <w:rStyle w:val="Hyperlink"/>
          </w:rPr>
          <w:t>https://www.lakeheadu.ca/academics/graduate/programs/masters/electrical-and-computer/node/7270</w:t>
        </w:r>
      </w:hyperlink>
    </w:p>
    <w:p w:rsidR="00532062" w:rsidRDefault="00532062" w:rsidP="00796B75"/>
    <w:p w:rsidR="00532062" w:rsidRPr="00532062" w:rsidRDefault="00532062" w:rsidP="00532062">
      <w:pPr>
        <w:rPr>
          <w:b/>
        </w:rPr>
      </w:pPr>
      <w:r w:rsidRPr="00532062">
        <w:rPr>
          <w:b/>
        </w:rPr>
        <w:t>Masters in Computer Science</w:t>
      </w:r>
    </w:p>
    <w:p w:rsidR="00532062" w:rsidRDefault="00532062" w:rsidP="00532062">
      <w:r>
        <w:t>Intake: September</w:t>
      </w:r>
    </w:p>
    <w:p w:rsidR="00532062" w:rsidRDefault="00532062" w:rsidP="00532062">
      <w:r>
        <w:t>IELTS Requirements: 6.5 with no band less than 6.0</w:t>
      </w:r>
    </w:p>
    <w:p w:rsidR="00532062" w:rsidRDefault="00532062" w:rsidP="00532062">
      <w:r>
        <w:t>GRE REQUIRED</w:t>
      </w:r>
    </w:p>
    <w:p w:rsidR="00532062" w:rsidRDefault="00532062" w:rsidP="00532062">
      <w:r>
        <w:t>Admission Requirements:</w:t>
      </w:r>
    </w:p>
    <w:p w:rsidR="00532062" w:rsidRDefault="00532062" w:rsidP="00532062">
      <w:r>
        <w:t>Bachelors Degree from a recognized institute</w:t>
      </w:r>
    </w:p>
    <w:p w:rsidR="00532062" w:rsidRDefault="00532062" w:rsidP="00532062">
      <w:r>
        <w:t xml:space="preserve"> Link to Program: </w:t>
      </w:r>
      <w:hyperlink r:id="rId5" w:history="1">
        <w:r w:rsidRPr="004C33C9">
          <w:rPr>
            <w:rStyle w:val="Hyperlink"/>
          </w:rPr>
          <w:t>https://www.lakeheadu.ca/academics/graduate/programs/masters/computer-science/node/7246</w:t>
        </w:r>
      </w:hyperlink>
    </w:p>
    <w:p w:rsidR="00532062" w:rsidRDefault="002017C9" w:rsidP="00532062">
      <w:pPr>
        <w:rPr>
          <w:b/>
        </w:rPr>
      </w:pPr>
      <w:r w:rsidRPr="002017C9">
        <w:rPr>
          <w:b/>
        </w:rPr>
        <w:lastRenderedPageBreak/>
        <w:t>New York Institute Of Technology (NYIT), Vancouver, BC</w:t>
      </w:r>
    </w:p>
    <w:p w:rsidR="00F7433B" w:rsidRPr="00F7433B" w:rsidRDefault="00F7433B" w:rsidP="00F7433B">
      <w:pPr>
        <w:rPr>
          <w:b/>
        </w:rPr>
      </w:pPr>
      <w:r w:rsidRPr="00F7433B">
        <w:rPr>
          <w:b/>
        </w:rPr>
        <w:t xml:space="preserve">MS in Information, Network </w:t>
      </w:r>
      <w:r>
        <w:rPr>
          <w:b/>
        </w:rPr>
        <w:t>and Computer Security (MS-INCS)</w:t>
      </w:r>
    </w:p>
    <w:p w:rsidR="00F7433B" w:rsidRPr="00F7433B" w:rsidRDefault="00F7433B" w:rsidP="00F7433B">
      <w:r w:rsidRPr="00F7433B">
        <w:t>Intake: Summer, Spring and Fall</w:t>
      </w:r>
    </w:p>
    <w:p w:rsidR="00F7433B" w:rsidRPr="00F7433B" w:rsidRDefault="00F7433B" w:rsidP="00F7433B">
      <w:r w:rsidRPr="00F7433B">
        <w:t>GRE/GMAT Requirements:  GRE accepted - score (300 or</w:t>
      </w:r>
    </w:p>
    <w:p w:rsidR="00F7433B" w:rsidRPr="00F7433B" w:rsidRDefault="00F7433B" w:rsidP="00F7433B">
      <w:r w:rsidRPr="00F7433B">
        <w:t>more) before the end of first semester. In certain circumstances, it can be</w:t>
      </w:r>
    </w:p>
    <w:p w:rsidR="00F7433B" w:rsidRPr="00F7433B" w:rsidRDefault="00F7433B" w:rsidP="00F7433B">
      <w:r w:rsidRPr="00F7433B">
        <w:t>waived after the first term if students maintain minimum 3.0 Grade Point</w:t>
      </w:r>
    </w:p>
    <w:p w:rsidR="00F7433B" w:rsidRPr="00F7433B" w:rsidRDefault="00F7433B" w:rsidP="00F7433B">
      <w:r w:rsidRPr="00F7433B">
        <w:t>Average in the first semester.</w:t>
      </w:r>
    </w:p>
    <w:p w:rsidR="00F7433B" w:rsidRPr="00F7433B" w:rsidRDefault="00F7433B" w:rsidP="00F7433B">
      <w:r w:rsidRPr="00F7433B">
        <w:t>IELTS score of 6.5 overall or TOEFL score of 88 ibt</w:t>
      </w:r>
    </w:p>
    <w:p w:rsidR="00F7433B" w:rsidRPr="00F7433B" w:rsidRDefault="00F7433B" w:rsidP="00F7433B">
      <w:r w:rsidRPr="00F7433B">
        <w:t>Overall GPA requirements:</w:t>
      </w:r>
    </w:p>
    <w:p w:rsidR="00F7433B" w:rsidRPr="00F7433B" w:rsidRDefault="00F7433B" w:rsidP="00F7433B">
      <w:r w:rsidRPr="00F7433B">
        <w:t>2.85 out of 4.0</w:t>
      </w:r>
    </w:p>
    <w:p w:rsidR="00F7433B" w:rsidRPr="00F7433B" w:rsidRDefault="00F7433B" w:rsidP="00F7433B">
      <w:r w:rsidRPr="00F7433B">
        <w:t>Admission Requirements:</w:t>
      </w:r>
    </w:p>
    <w:p w:rsidR="00F7433B" w:rsidRPr="00F7433B" w:rsidRDefault="00F7433B" w:rsidP="00F7433B">
      <w:r w:rsidRPr="00F7433B">
        <w:t>Bachelors degree from a recognised institution,</w:t>
      </w:r>
    </w:p>
    <w:p w:rsidR="002017C9" w:rsidRDefault="00F7433B" w:rsidP="00F7433B">
      <w:r w:rsidRPr="00F7433B">
        <w:t xml:space="preserve">Link to Program: </w:t>
      </w:r>
      <w:hyperlink r:id="rId6" w:history="1">
        <w:r w:rsidRPr="004C33C9">
          <w:rPr>
            <w:rStyle w:val="Hyperlink"/>
          </w:rPr>
          <w:t>http://www.nyit.edu/degrees/information_network_computer_security</w:t>
        </w:r>
      </w:hyperlink>
    </w:p>
    <w:p w:rsidR="00F7433B" w:rsidRDefault="00F7433B" w:rsidP="00F7433B"/>
    <w:p w:rsidR="00F7433B" w:rsidRDefault="00ED1A7D" w:rsidP="00F7433B">
      <w:pPr>
        <w:rPr>
          <w:b/>
        </w:rPr>
      </w:pPr>
      <w:r w:rsidRPr="00ED1A7D">
        <w:rPr>
          <w:b/>
        </w:rPr>
        <w:t>University of Regina</w:t>
      </w:r>
    </w:p>
    <w:p w:rsidR="00ED1A7D" w:rsidRDefault="009605AB" w:rsidP="00F7433B">
      <w:pPr>
        <w:rPr>
          <w:b/>
        </w:rPr>
      </w:pPr>
      <w:r w:rsidRPr="009605AB">
        <w:rPr>
          <w:b/>
        </w:rPr>
        <w:t>MEng in Software Systems Engineering</w:t>
      </w:r>
    </w:p>
    <w:p w:rsidR="009605AB" w:rsidRDefault="009605AB" w:rsidP="00F7433B">
      <w:pPr>
        <w:rPr>
          <w:b/>
        </w:rPr>
      </w:pPr>
      <w:r w:rsidRPr="009605AB">
        <w:rPr>
          <w:b/>
        </w:rPr>
        <w:t>MEng in Electronic Systems Engineering</w:t>
      </w:r>
    </w:p>
    <w:p w:rsidR="009605AB" w:rsidRPr="00ED1A7D" w:rsidRDefault="009605AB" w:rsidP="00F7433B">
      <w:pPr>
        <w:rPr>
          <w:b/>
        </w:rPr>
      </w:pPr>
      <w:r w:rsidRPr="009605AB">
        <w:rPr>
          <w:b/>
        </w:rPr>
        <w:t>MASc in Electronic Systems Engineering</w:t>
      </w:r>
    </w:p>
    <w:p w:rsidR="00796B75" w:rsidRPr="009C3F52" w:rsidRDefault="00796B75" w:rsidP="00796B75">
      <w:pPr>
        <w:rPr>
          <w:b/>
        </w:rPr>
      </w:pPr>
    </w:p>
    <w:p w:rsidR="00796B75" w:rsidRDefault="009C3F52" w:rsidP="00796B75">
      <w:pPr>
        <w:rPr>
          <w:b/>
        </w:rPr>
      </w:pPr>
      <w:r w:rsidRPr="009C3F52">
        <w:rPr>
          <w:b/>
        </w:rPr>
        <w:t>Vancouver Island University (SPP), Nanaimo, British Columbia</w:t>
      </w:r>
    </w:p>
    <w:p w:rsidR="00070DDA" w:rsidRPr="00070DDA" w:rsidRDefault="00070DDA" w:rsidP="00070DDA">
      <w:pPr>
        <w:rPr>
          <w:b/>
        </w:rPr>
      </w:pPr>
      <w:r w:rsidRPr="00070DDA">
        <w:rPr>
          <w:b/>
        </w:rPr>
        <w:t>Master of Geographic Information Systems Applications (Arts, Humanities and Social Sciences)</w:t>
      </w:r>
    </w:p>
    <w:p w:rsidR="00070DDA" w:rsidRPr="00070DDA" w:rsidRDefault="00070DDA" w:rsidP="00070DDA">
      <w:r w:rsidRPr="00070DDA">
        <w:t>Intakes: September</w:t>
      </w:r>
    </w:p>
    <w:p w:rsidR="00070DDA" w:rsidRPr="00070DDA" w:rsidRDefault="00070DDA" w:rsidP="00070DDA">
      <w:r w:rsidRPr="00070DDA">
        <w:t>IELTS Requirements: 6.5, minimum 6.0 in each skill band</w:t>
      </w:r>
    </w:p>
    <w:p w:rsidR="00070DDA" w:rsidRPr="00070DDA" w:rsidRDefault="00070DDA" w:rsidP="00070DDA">
      <w:r w:rsidRPr="00070DDA">
        <w:t>Admission Requirements:</w:t>
      </w:r>
    </w:p>
    <w:p w:rsidR="00070DDA" w:rsidRDefault="00070DDA" w:rsidP="00070DDA">
      <w:r w:rsidRPr="00070DDA">
        <w:t xml:space="preserve">•        Bachelor’s from well </w:t>
      </w:r>
      <w:r>
        <w:t>recognized College or University</w:t>
      </w:r>
      <w:r w:rsidRPr="00070DDA">
        <w:t xml:space="preserve"> </w:t>
      </w:r>
    </w:p>
    <w:p w:rsidR="00070DDA" w:rsidRPr="00070DDA" w:rsidRDefault="00070DDA" w:rsidP="00070DDA">
      <w:r w:rsidRPr="00070DDA">
        <w:lastRenderedPageBreak/>
        <w:t>Link to Program:</w:t>
      </w:r>
    </w:p>
    <w:p w:rsidR="009C3F52" w:rsidRDefault="00070DDA" w:rsidP="00070DDA">
      <w:hyperlink r:id="rId7" w:history="1">
        <w:r w:rsidRPr="004C33C9">
          <w:rPr>
            <w:rStyle w:val="Hyperlink"/>
          </w:rPr>
          <w:t>https://calendar.viu.ca/arts-humanities-social-sciences/master-geographic-information-systems-applications</w:t>
        </w:r>
      </w:hyperlink>
    </w:p>
    <w:p w:rsidR="00070DDA" w:rsidRPr="00070DDA" w:rsidRDefault="00070DDA" w:rsidP="00070DDA"/>
    <w:sectPr w:rsidR="00070DDA" w:rsidRPr="00070DDA" w:rsidSect="005A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B95"/>
    <w:rsid w:val="00070DDA"/>
    <w:rsid w:val="00103138"/>
    <w:rsid w:val="002017C9"/>
    <w:rsid w:val="00491B95"/>
    <w:rsid w:val="004956A1"/>
    <w:rsid w:val="00532062"/>
    <w:rsid w:val="005A3D56"/>
    <w:rsid w:val="006731FF"/>
    <w:rsid w:val="00796B75"/>
    <w:rsid w:val="008C4025"/>
    <w:rsid w:val="009605AB"/>
    <w:rsid w:val="009C3F52"/>
    <w:rsid w:val="00A44BB8"/>
    <w:rsid w:val="00A60D85"/>
    <w:rsid w:val="00D73930"/>
    <w:rsid w:val="00ED1A7D"/>
    <w:rsid w:val="00F7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1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90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7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lendar.viu.ca/arts-humanities-social-sciences/master-geographic-information-systems-applic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it.edu/degrees/information_network_computer_security" TargetMode="External"/><Relationship Id="rId5" Type="http://schemas.openxmlformats.org/officeDocument/2006/relationships/hyperlink" Target="https://www.lakeheadu.ca/academics/graduate/programs/masters/computer-science/node/7246" TargetMode="External"/><Relationship Id="rId4" Type="http://schemas.openxmlformats.org/officeDocument/2006/relationships/hyperlink" Target="https://www.lakeheadu.ca/academics/graduate/programs/masters/electrical-and-computer/node/72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2017-08-05T11:18:00Z</dcterms:created>
  <dcterms:modified xsi:type="dcterms:W3CDTF">2017-08-05T11:24:00Z</dcterms:modified>
</cp:coreProperties>
</file>